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B078EEB" w14:textId="0498CA50" w:rsidR="00C819B4" w:rsidRPr="001F3DC5" w:rsidRDefault="00C819B4" w:rsidP="00C819B4">
      <w:pPr>
        <w:spacing w:line="276" w:lineRule="auto"/>
        <w:jc w:val="both"/>
        <w:rPr>
          <w:rFonts w:ascii="Arial" w:hAnsi="Arial" w:cs="Arial"/>
          <w:b/>
          <w:bCs/>
          <w:lang w:val="en-US"/>
        </w:rPr>
      </w:pPr>
      <w:r w:rsidRPr="001F3DC5">
        <w:rPr>
          <w:rFonts w:ascii="Arial" w:hAnsi="Arial" w:cs="Arial"/>
          <w:b/>
          <w:bCs/>
          <w:lang w:val="en-US"/>
        </w:rPr>
        <w:t>Annexure 2:</w:t>
      </w:r>
      <w:r>
        <w:rPr>
          <w:rFonts w:ascii="Arial" w:hAnsi="Arial" w:cs="Arial"/>
          <w:b/>
          <w:bCs/>
          <w:lang w:val="en-US"/>
        </w:rPr>
        <w:t xml:space="preserve"> </w:t>
      </w:r>
      <w:r w:rsidRPr="001F3DC5">
        <w:rPr>
          <w:rFonts w:ascii="Arial" w:hAnsi="Arial" w:cs="Arial"/>
          <w:b/>
          <w:bCs/>
        </w:rPr>
        <w:t xml:space="preserve">Interview questions for In-depth Interviews </w:t>
      </w:r>
    </w:p>
    <w:p w14:paraId="6C02B97E" w14:textId="77777777" w:rsidR="00C819B4" w:rsidRPr="001F3DC5" w:rsidRDefault="00C819B4" w:rsidP="00C819B4">
      <w:pPr>
        <w:pStyle w:val="ListParagraph"/>
        <w:numPr>
          <w:ilvl w:val="1"/>
          <w:numId w:val="1"/>
        </w:numPr>
        <w:spacing w:line="276" w:lineRule="auto"/>
        <w:jc w:val="both"/>
        <w:rPr>
          <w:rFonts w:ascii="Arial" w:hAnsi="Arial" w:cs="Arial"/>
          <w:b/>
          <w:bCs/>
          <w:lang w:val="en-US"/>
        </w:rPr>
      </w:pPr>
      <w:r w:rsidRPr="001F3DC5">
        <w:rPr>
          <w:rFonts w:ascii="Arial" w:hAnsi="Arial" w:cs="Arial"/>
          <w:b/>
          <w:bCs/>
        </w:rPr>
        <w:t>Patients</w:t>
      </w:r>
    </w:p>
    <w:p w14:paraId="3F92F4CF" w14:textId="77777777" w:rsidR="00C819B4" w:rsidRPr="001F3DC5" w:rsidRDefault="00C819B4" w:rsidP="00C819B4">
      <w:pPr>
        <w:pStyle w:val="ListParagraph"/>
        <w:spacing w:line="276" w:lineRule="auto"/>
        <w:ind w:left="360"/>
        <w:jc w:val="both"/>
        <w:rPr>
          <w:rFonts w:ascii="Arial" w:hAnsi="Arial" w:cs="Arial"/>
          <w:b/>
          <w:bCs/>
        </w:rPr>
      </w:pPr>
      <w:r w:rsidRPr="001F3DC5">
        <w:rPr>
          <w:rFonts w:ascii="Arial" w:hAnsi="Arial" w:cs="Arial"/>
          <w:b/>
          <w:bCs/>
        </w:rPr>
        <w:t>Demographic questions</w:t>
      </w:r>
    </w:p>
    <w:p w14:paraId="03C6818B" w14:textId="77777777" w:rsidR="00C819B4" w:rsidRPr="001F3DC5" w:rsidRDefault="00C819B4" w:rsidP="00C819B4">
      <w:pPr>
        <w:pStyle w:val="ListParagraph"/>
        <w:numPr>
          <w:ilvl w:val="0"/>
          <w:numId w:val="7"/>
        </w:numPr>
        <w:spacing w:line="276" w:lineRule="auto"/>
        <w:jc w:val="both"/>
        <w:rPr>
          <w:rFonts w:ascii="Arial" w:hAnsi="Arial" w:cs="Arial"/>
          <w:lang w:val="en-US"/>
        </w:rPr>
      </w:pPr>
      <w:r w:rsidRPr="001F3DC5">
        <w:rPr>
          <w:rFonts w:ascii="Arial" w:hAnsi="Arial" w:cs="Arial"/>
          <w:lang w:val="en-US"/>
        </w:rPr>
        <w:t>The participants will be asked to provide their demographic details, including age, gender, occupation, and educational background.</w:t>
      </w:r>
    </w:p>
    <w:p w14:paraId="71646AE3" w14:textId="77777777" w:rsidR="00C819B4" w:rsidRPr="001F3DC5" w:rsidRDefault="00C819B4" w:rsidP="00C819B4">
      <w:pPr>
        <w:pStyle w:val="ListParagraph"/>
        <w:spacing w:line="276" w:lineRule="auto"/>
        <w:ind w:left="360"/>
        <w:jc w:val="both"/>
        <w:rPr>
          <w:rFonts w:ascii="Arial" w:hAnsi="Arial" w:cs="Arial"/>
          <w:b/>
          <w:bCs/>
          <w:lang w:val="en-US"/>
        </w:rPr>
      </w:pPr>
      <w:r w:rsidRPr="001F3DC5">
        <w:rPr>
          <w:rFonts w:ascii="Arial" w:hAnsi="Arial" w:cs="Arial"/>
          <w:b/>
          <w:bCs/>
          <w:lang w:val="en-US"/>
        </w:rPr>
        <w:t>Socio-Economic Factors:</w:t>
      </w:r>
    </w:p>
    <w:p w14:paraId="34658BEA" w14:textId="77777777" w:rsidR="00C819B4" w:rsidRPr="001F3DC5" w:rsidRDefault="00C819B4" w:rsidP="00C819B4">
      <w:pPr>
        <w:pStyle w:val="ListParagraph"/>
        <w:numPr>
          <w:ilvl w:val="0"/>
          <w:numId w:val="6"/>
        </w:numPr>
        <w:spacing w:line="276" w:lineRule="auto"/>
        <w:jc w:val="both"/>
        <w:rPr>
          <w:rFonts w:ascii="Arial" w:hAnsi="Arial" w:cs="Arial"/>
          <w:lang w:val="en-US"/>
        </w:rPr>
      </w:pPr>
      <w:r w:rsidRPr="001F3DC5">
        <w:rPr>
          <w:rFonts w:ascii="Arial" w:hAnsi="Arial" w:cs="Arial"/>
          <w:lang w:val="en-US"/>
        </w:rPr>
        <w:t>The participants will be asked about any out-of-pocket expenses, including copayments or deductibles related to radiotherapy services, and how they manage these expenses.</w:t>
      </w:r>
    </w:p>
    <w:p w14:paraId="36B556D1" w14:textId="77777777" w:rsidR="00C819B4" w:rsidRPr="001F3DC5" w:rsidRDefault="00C819B4" w:rsidP="00C819B4">
      <w:pPr>
        <w:pStyle w:val="ListParagraph"/>
        <w:numPr>
          <w:ilvl w:val="0"/>
          <w:numId w:val="6"/>
        </w:numPr>
        <w:spacing w:line="276" w:lineRule="auto"/>
        <w:jc w:val="both"/>
        <w:rPr>
          <w:rFonts w:ascii="Arial" w:hAnsi="Arial" w:cs="Arial"/>
          <w:lang w:val="en-US"/>
        </w:rPr>
      </w:pPr>
      <w:r w:rsidRPr="001F3DC5">
        <w:rPr>
          <w:rFonts w:ascii="Arial" w:hAnsi="Arial" w:cs="Arial"/>
          <w:lang w:val="en-US"/>
        </w:rPr>
        <w:t>They will be probed if they face any financial barriers, such as transportation costs or loss of income during treatment.</w:t>
      </w:r>
    </w:p>
    <w:p w14:paraId="65D05C5A" w14:textId="77777777" w:rsidR="00C819B4" w:rsidRPr="001F3DC5" w:rsidRDefault="00C819B4" w:rsidP="00C819B4">
      <w:pPr>
        <w:pStyle w:val="ListParagraph"/>
        <w:spacing w:line="276" w:lineRule="auto"/>
        <w:ind w:left="360"/>
        <w:jc w:val="both"/>
        <w:rPr>
          <w:rFonts w:ascii="Arial" w:hAnsi="Arial" w:cs="Arial"/>
          <w:b/>
          <w:bCs/>
          <w:lang w:val="en-US"/>
        </w:rPr>
      </w:pPr>
      <w:r w:rsidRPr="001F3DC5">
        <w:rPr>
          <w:rFonts w:ascii="Arial" w:hAnsi="Arial" w:cs="Arial"/>
          <w:b/>
          <w:bCs/>
          <w:lang w:val="en-US"/>
        </w:rPr>
        <w:t>Access to Radiotherapy Services:</w:t>
      </w:r>
    </w:p>
    <w:p w14:paraId="0573CD07" w14:textId="77777777" w:rsidR="00C819B4" w:rsidRPr="001F3DC5" w:rsidRDefault="00C819B4" w:rsidP="00C819B4">
      <w:pPr>
        <w:pStyle w:val="ListParagraph"/>
        <w:numPr>
          <w:ilvl w:val="0"/>
          <w:numId w:val="8"/>
        </w:numPr>
        <w:spacing w:line="276" w:lineRule="auto"/>
        <w:jc w:val="both"/>
        <w:rPr>
          <w:rFonts w:ascii="Arial" w:hAnsi="Arial" w:cs="Arial"/>
          <w:lang w:val="en-US"/>
        </w:rPr>
      </w:pPr>
      <w:r w:rsidRPr="001F3DC5">
        <w:rPr>
          <w:rFonts w:ascii="Arial" w:hAnsi="Arial" w:cs="Arial"/>
          <w:lang w:val="en-US"/>
        </w:rPr>
        <w:t>The participants will be asked if they faced any delays or difficulties in getting referrals for radiotherapy services and why.</w:t>
      </w:r>
    </w:p>
    <w:p w14:paraId="468D4156" w14:textId="77777777" w:rsidR="00C819B4" w:rsidRPr="001F3DC5" w:rsidRDefault="00C819B4" w:rsidP="00C819B4">
      <w:pPr>
        <w:pStyle w:val="ListParagraph"/>
        <w:numPr>
          <w:ilvl w:val="0"/>
          <w:numId w:val="8"/>
        </w:numPr>
        <w:spacing w:line="276" w:lineRule="auto"/>
        <w:jc w:val="both"/>
        <w:rPr>
          <w:rFonts w:ascii="Arial" w:hAnsi="Arial" w:cs="Arial"/>
          <w:lang w:val="en-US"/>
        </w:rPr>
      </w:pPr>
      <w:r w:rsidRPr="001F3DC5">
        <w:rPr>
          <w:rFonts w:ascii="Arial" w:hAnsi="Arial" w:cs="Arial"/>
          <w:lang w:val="en-US"/>
        </w:rPr>
        <w:t xml:space="preserve">The participants will be asked about the distance and transportation options to the radiotherapy </w:t>
      </w:r>
      <w:proofErr w:type="spellStart"/>
      <w:r w:rsidRPr="001F3DC5">
        <w:rPr>
          <w:rFonts w:ascii="Arial" w:hAnsi="Arial" w:cs="Arial"/>
          <w:lang w:val="en-US"/>
        </w:rPr>
        <w:t>centre</w:t>
      </w:r>
      <w:proofErr w:type="spellEnd"/>
      <w:r w:rsidRPr="001F3DC5">
        <w:rPr>
          <w:rFonts w:ascii="Arial" w:hAnsi="Arial" w:cs="Arial"/>
          <w:lang w:val="en-US"/>
        </w:rPr>
        <w:t>. Ask if this distance has affected their ability to access timely treatment.</w:t>
      </w:r>
    </w:p>
    <w:p w14:paraId="34105822" w14:textId="77777777" w:rsidR="00C819B4" w:rsidRPr="001F3DC5" w:rsidRDefault="00C819B4" w:rsidP="00C819B4">
      <w:pPr>
        <w:pStyle w:val="ListParagraph"/>
        <w:numPr>
          <w:ilvl w:val="0"/>
          <w:numId w:val="8"/>
        </w:numPr>
        <w:spacing w:line="276" w:lineRule="auto"/>
        <w:jc w:val="both"/>
        <w:rPr>
          <w:rFonts w:ascii="Arial" w:hAnsi="Arial" w:cs="Arial"/>
          <w:lang w:val="en-US"/>
        </w:rPr>
      </w:pPr>
      <w:r w:rsidRPr="001F3DC5">
        <w:rPr>
          <w:rFonts w:ascii="Arial" w:hAnsi="Arial" w:cs="Arial"/>
          <w:lang w:val="en-US"/>
        </w:rPr>
        <w:t>They will be probed if they have encountered any bureaucratic or administrative hurdles in accessing radiotherapy services, such as long waiting times, appointment scheduling difficulties, or limited availability of slots.</w:t>
      </w:r>
    </w:p>
    <w:p w14:paraId="7211ECA9" w14:textId="77777777" w:rsidR="00C819B4" w:rsidRPr="001F3DC5" w:rsidRDefault="00C819B4" w:rsidP="00C819B4">
      <w:pPr>
        <w:pStyle w:val="ListParagraph"/>
        <w:spacing w:line="276" w:lineRule="auto"/>
        <w:ind w:left="360"/>
        <w:jc w:val="both"/>
        <w:rPr>
          <w:rFonts w:ascii="Arial" w:hAnsi="Arial" w:cs="Arial"/>
          <w:b/>
          <w:bCs/>
          <w:lang w:val="en-US"/>
        </w:rPr>
      </w:pPr>
      <w:r w:rsidRPr="001F3DC5">
        <w:rPr>
          <w:rFonts w:ascii="Arial" w:hAnsi="Arial" w:cs="Arial"/>
          <w:b/>
          <w:bCs/>
          <w:lang w:val="en-US"/>
        </w:rPr>
        <w:t>Suggestions for Improvement:</w:t>
      </w:r>
    </w:p>
    <w:p w14:paraId="34B10735" w14:textId="77777777" w:rsidR="00C819B4" w:rsidRPr="001F3DC5" w:rsidRDefault="00C819B4" w:rsidP="00C819B4">
      <w:pPr>
        <w:pStyle w:val="ListParagraph"/>
        <w:numPr>
          <w:ilvl w:val="0"/>
          <w:numId w:val="9"/>
        </w:numPr>
        <w:spacing w:line="276" w:lineRule="auto"/>
        <w:jc w:val="both"/>
        <w:rPr>
          <w:rFonts w:ascii="Arial" w:hAnsi="Arial" w:cs="Arial"/>
          <w:lang w:val="en-US"/>
        </w:rPr>
      </w:pPr>
      <w:r w:rsidRPr="001F3DC5">
        <w:rPr>
          <w:rFonts w:ascii="Arial" w:hAnsi="Arial" w:cs="Arial"/>
          <w:lang w:val="en-US"/>
        </w:rPr>
        <w:t>The participants will be asked to share any suggestions or ideas they have for improving access to radiotherapy services for cancer patients, particularly regarding socio-economic parameters and demographics.</w:t>
      </w:r>
    </w:p>
    <w:p w14:paraId="066E40D1" w14:textId="77777777" w:rsidR="00C819B4" w:rsidRPr="00F1780D" w:rsidRDefault="00C819B4" w:rsidP="00C819B4">
      <w:pPr>
        <w:spacing w:line="276" w:lineRule="auto"/>
        <w:jc w:val="both"/>
        <w:rPr>
          <w:rFonts w:ascii="Arial" w:hAnsi="Arial" w:cs="Arial"/>
        </w:rPr>
      </w:pPr>
    </w:p>
    <w:p w14:paraId="4EB94D1E" w14:textId="77777777" w:rsidR="00C819B4" w:rsidRPr="0061732A" w:rsidRDefault="00C819B4" w:rsidP="00C819B4">
      <w:pPr>
        <w:pStyle w:val="ListParagraph"/>
        <w:numPr>
          <w:ilvl w:val="1"/>
          <w:numId w:val="1"/>
        </w:numPr>
        <w:spacing w:line="276" w:lineRule="auto"/>
        <w:jc w:val="both"/>
        <w:rPr>
          <w:rFonts w:ascii="Arial" w:hAnsi="Arial" w:cs="Arial"/>
          <w:b/>
          <w:bCs/>
        </w:rPr>
      </w:pPr>
      <w:r w:rsidRPr="0061732A">
        <w:rPr>
          <w:rFonts w:ascii="Arial" w:hAnsi="Arial" w:cs="Arial"/>
          <w:b/>
          <w:bCs/>
        </w:rPr>
        <w:t>Head of Divisions</w:t>
      </w:r>
    </w:p>
    <w:p w14:paraId="35D064C5" w14:textId="77777777" w:rsidR="00C819B4" w:rsidRPr="0061732A" w:rsidRDefault="00C819B4" w:rsidP="00C819B4">
      <w:pPr>
        <w:spacing w:line="276" w:lineRule="auto"/>
        <w:jc w:val="both"/>
        <w:rPr>
          <w:rFonts w:ascii="Arial" w:hAnsi="Arial" w:cs="Arial"/>
          <w:b/>
          <w:bCs/>
        </w:rPr>
      </w:pPr>
      <w:r w:rsidRPr="0061732A">
        <w:rPr>
          <w:rFonts w:ascii="Arial" w:hAnsi="Arial" w:cs="Arial"/>
          <w:b/>
          <w:bCs/>
        </w:rPr>
        <w:t>2.1 Radiation Oncologist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C819B4" w:rsidRPr="0061732A" w14:paraId="0C308EF5" w14:textId="77777777" w:rsidTr="003770B1">
        <w:tc>
          <w:tcPr>
            <w:tcW w:w="9016" w:type="dxa"/>
          </w:tcPr>
          <w:p w14:paraId="16B6B07C" w14:textId="77777777" w:rsidR="00C819B4" w:rsidRPr="0061732A" w:rsidRDefault="00C819B4" w:rsidP="00C819B4">
            <w:pPr>
              <w:pStyle w:val="ListParagraph"/>
              <w:numPr>
                <w:ilvl w:val="0"/>
                <w:numId w:val="2"/>
              </w:numPr>
              <w:spacing w:line="276" w:lineRule="auto"/>
              <w:jc w:val="both"/>
              <w:rPr>
                <w:rFonts w:ascii="Arial" w:hAnsi="Arial" w:cs="Arial"/>
              </w:rPr>
            </w:pPr>
            <w:r w:rsidRPr="0061732A">
              <w:rPr>
                <w:rFonts w:ascii="Arial" w:hAnsi="Arial" w:cs="Arial"/>
              </w:rPr>
              <w:t>Reasons for poor staffing</w:t>
            </w:r>
          </w:p>
          <w:p w14:paraId="799D537E" w14:textId="77777777" w:rsidR="00C819B4" w:rsidRPr="0061732A" w:rsidRDefault="00C819B4" w:rsidP="00C819B4">
            <w:pPr>
              <w:pStyle w:val="ListParagraph"/>
              <w:numPr>
                <w:ilvl w:val="0"/>
                <w:numId w:val="2"/>
              </w:numPr>
              <w:spacing w:line="276" w:lineRule="auto"/>
              <w:jc w:val="both"/>
              <w:rPr>
                <w:rFonts w:ascii="Arial" w:hAnsi="Arial" w:cs="Arial"/>
              </w:rPr>
            </w:pPr>
            <w:r w:rsidRPr="0061732A">
              <w:rPr>
                <w:rFonts w:ascii="Arial" w:hAnsi="Arial" w:cs="Arial"/>
              </w:rPr>
              <w:t>Challenges with staffing: reasons and recommendations</w:t>
            </w:r>
          </w:p>
          <w:p w14:paraId="23990FCC" w14:textId="77777777" w:rsidR="00C819B4" w:rsidRPr="0061732A" w:rsidRDefault="00C819B4" w:rsidP="00C819B4">
            <w:pPr>
              <w:pStyle w:val="ListParagraph"/>
              <w:numPr>
                <w:ilvl w:val="0"/>
                <w:numId w:val="2"/>
              </w:numPr>
              <w:spacing w:line="276" w:lineRule="auto"/>
              <w:jc w:val="both"/>
              <w:rPr>
                <w:rFonts w:ascii="Arial" w:hAnsi="Arial" w:cs="Arial"/>
              </w:rPr>
            </w:pPr>
            <w:r w:rsidRPr="0061732A">
              <w:rPr>
                <w:rFonts w:ascii="Arial" w:hAnsi="Arial" w:cs="Arial"/>
              </w:rPr>
              <w:t>Challenges with equipment: reasons and recommendations</w:t>
            </w:r>
          </w:p>
          <w:p w14:paraId="41FFC4E0" w14:textId="77777777" w:rsidR="00C819B4" w:rsidRPr="0061732A" w:rsidRDefault="00C819B4" w:rsidP="00C819B4">
            <w:pPr>
              <w:pStyle w:val="ListParagraph"/>
              <w:numPr>
                <w:ilvl w:val="0"/>
                <w:numId w:val="2"/>
              </w:numPr>
              <w:spacing w:line="276" w:lineRule="auto"/>
              <w:jc w:val="both"/>
              <w:rPr>
                <w:rFonts w:ascii="Arial" w:hAnsi="Arial" w:cs="Arial"/>
              </w:rPr>
            </w:pPr>
            <w:r w:rsidRPr="0061732A">
              <w:rPr>
                <w:rFonts w:ascii="Arial" w:hAnsi="Arial" w:cs="Arial"/>
              </w:rPr>
              <w:t xml:space="preserve">Other challenges, </w:t>
            </w:r>
            <w:proofErr w:type="gramStart"/>
            <w:r w:rsidRPr="0061732A">
              <w:rPr>
                <w:rFonts w:ascii="Arial" w:hAnsi="Arial" w:cs="Arial"/>
              </w:rPr>
              <w:t>reasons</w:t>
            </w:r>
            <w:proofErr w:type="gramEnd"/>
            <w:r w:rsidRPr="0061732A">
              <w:rPr>
                <w:rFonts w:ascii="Arial" w:hAnsi="Arial" w:cs="Arial"/>
              </w:rPr>
              <w:t xml:space="preserve"> and recommendations</w:t>
            </w:r>
          </w:p>
        </w:tc>
      </w:tr>
    </w:tbl>
    <w:p w14:paraId="3DE90EB7" w14:textId="77777777" w:rsidR="00C819B4" w:rsidRPr="0061732A" w:rsidRDefault="00C819B4" w:rsidP="00C819B4">
      <w:pPr>
        <w:spacing w:line="276" w:lineRule="auto"/>
        <w:jc w:val="both"/>
        <w:rPr>
          <w:rFonts w:ascii="Arial" w:hAnsi="Arial" w:cs="Arial"/>
          <w:b/>
          <w:bCs/>
        </w:rPr>
      </w:pPr>
      <w:r w:rsidRPr="0061732A">
        <w:rPr>
          <w:rFonts w:ascii="Arial" w:hAnsi="Arial" w:cs="Arial"/>
          <w:b/>
          <w:bCs/>
        </w:rPr>
        <w:t>2.2 Medical Physicist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C819B4" w:rsidRPr="0061732A" w14:paraId="14EB631A" w14:textId="77777777" w:rsidTr="003770B1">
        <w:tc>
          <w:tcPr>
            <w:tcW w:w="9016" w:type="dxa"/>
          </w:tcPr>
          <w:p w14:paraId="30E667C9" w14:textId="77777777" w:rsidR="00C819B4" w:rsidRPr="0061732A" w:rsidRDefault="00C819B4" w:rsidP="00C819B4">
            <w:pPr>
              <w:pStyle w:val="ListParagraph"/>
              <w:numPr>
                <w:ilvl w:val="0"/>
                <w:numId w:val="3"/>
              </w:numPr>
              <w:spacing w:line="276" w:lineRule="auto"/>
              <w:jc w:val="both"/>
              <w:rPr>
                <w:rFonts w:ascii="Arial" w:hAnsi="Arial" w:cs="Arial"/>
              </w:rPr>
            </w:pPr>
            <w:r w:rsidRPr="0061732A">
              <w:rPr>
                <w:rFonts w:ascii="Arial" w:hAnsi="Arial" w:cs="Arial"/>
              </w:rPr>
              <w:t>Reasons for poor staffing</w:t>
            </w:r>
          </w:p>
          <w:p w14:paraId="122853AD" w14:textId="77777777" w:rsidR="00C819B4" w:rsidRPr="0061732A" w:rsidRDefault="00C819B4" w:rsidP="00C819B4">
            <w:pPr>
              <w:pStyle w:val="ListParagraph"/>
              <w:numPr>
                <w:ilvl w:val="0"/>
                <w:numId w:val="3"/>
              </w:numPr>
              <w:spacing w:line="276" w:lineRule="auto"/>
              <w:jc w:val="both"/>
              <w:rPr>
                <w:rFonts w:ascii="Arial" w:hAnsi="Arial" w:cs="Arial"/>
              </w:rPr>
            </w:pPr>
            <w:r w:rsidRPr="0061732A">
              <w:rPr>
                <w:rFonts w:ascii="Arial" w:hAnsi="Arial" w:cs="Arial"/>
              </w:rPr>
              <w:t>Challenges with staffing: reasons and recommendations</w:t>
            </w:r>
          </w:p>
          <w:p w14:paraId="301EDC88" w14:textId="77777777" w:rsidR="00C819B4" w:rsidRPr="0061732A" w:rsidRDefault="00C819B4" w:rsidP="00C819B4">
            <w:pPr>
              <w:pStyle w:val="ListParagraph"/>
              <w:numPr>
                <w:ilvl w:val="0"/>
                <w:numId w:val="3"/>
              </w:numPr>
              <w:spacing w:line="276" w:lineRule="auto"/>
              <w:jc w:val="both"/>
              <w:rPr>
                <w:rFonts w:ascii="Arial" w:hAnsi="Arial" w:cs="Arial"/>
              </w:rPr>
            </w:pPr>
            <w:r w:rsidRPr="0061732A">
              <w:rPr>
                <w:rFonts w:ascii="Arial" w:hAnsi="Arial" w:cs="Arial"/>
              </w:rPr>
              <w:t>Challenges with equipment: reasons and recommendations</w:t>
            </w:r>
          </w:p>
          <w:p w14:paraId="2AFF083A" w14:textId="77777777" w:rsidR="00C819B4" w:rsidRPr="0061732A" w:rsidRDefault="00C819B4" w:rsidP="00C819B4">
            <w:pPr>
              <w:pStyle w:val="ListParagraph"/>
              <w:numPr>
                <w:ilvl w:val="0"/>
                <w:numId w:val="3"/>
              </w:numPr>
              <w:spacing w:line="276" w:lineRule="auto"/>
              <w:jc w:val="both"/>
              <w:rPr>
                <w:rFonts w:ascii="Arial" w:hAnsi="Arial" w:cs="Arial"/>
              </w:rPr>
            </w:pPr>
            <w:r w:rsidRPr="0061732A">
              <w:rPr>
                <w:rFonts w:ascii="Arial" w:hAnsi="Arial" w:cs="Arial"/>
              </w:rPr>
              <w:t xml:space="preserve">Other challenges, </w:t>
            </w:r>
            <w:proofErr w:type="gramStart"/>
            <w:r w:rsidRPr="0061732A">
              <w:rPr>
                <w:rFonts w:ascii="Arial" w:hAnsi="Arial" w:cs="Arial"/>
              </w:rPr>
              <w:t>reasons</w:t>
            </w:r>
            <w:proofErr w:type="gramEnd"/>
            <w:r w:rsidRPr="0061732A">
              <w:rPr>
                <w:rFonts w:ascii="Arial" w:hAnsi="Arial" w:cs="Arial"/>
              </w:rPr>
              <w:t xml:space="preserve"> and recommendations</w:t>
            </w:r>
          </w:p>
        </w:tc>
      </w:tr>
    </w:tbl>
    <w:p w14:paraId="2545A19B" w14:textId="77777777" w:rsidR="00C819B4" w:rsidRPr="0061732A" w:rsidRDefault="00C819B4" w:rsidP="00C819B4">
      <w:pPr>
        <w:spacing w:line="276" w:lineRule="auto"/>
        <w:jc w:val="both"/>
        <w:rPr>
          <w:rFonts w:ascii="Arial" w:hAnsi="Arial" w:cs="Arial"/>
          <w:b/>
          <w:bCs/>
        </w:rPr>
      </w:pPr>
      <w:r w:rsidRPr="0061732A">
        <w:rPr>
          <w:rFonts w:ascii="Arial" w:hAnsi="Arial" w:cs="Arial"/>
        </w:rPr>
        <w:br/>
      </w:r>
      <w:r w:rsidRPr="0061732A">
        <w:rPr>
          <w:rFonts w:ascii="Arial" w:hAnsi="Arial" w:cs="Arial"/>
          <w:b/>
          <w:bCs/>
        </w:rPr>
        <w:t>2.3 Radiotherapist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C819B4" w:rsidRPr="0061732A" w14:paraId="5F679A4C" w14:textId="77777777" w:rsidTr="003770B1">
        <w:tc>
          <w:tcPr>
            <w:tcW w:w="9016" w:type="dxa"/>
          </w:tcPr>
          <w:p w14:paraId="7B5583E2" w14:textId="77777777" w:rsidR="00C819B4" w:rsidRPr="0061732A" w:rsidRDefault="00C819B4" w:rsidP="00C819B4">
            <w:pPr>
              <w:pStyle w:val="ListParagraph"/>
              <w:numPr>
                <w:ilvl w:val="0"/>
                <w:numId w:val="4"/>
              </w:numPr>
              <w:spacing w:line="276" w:lineRule="auto"/>
              <w:jc w:val="both"/>
              <w:rPr>
                <w:rFonts w:ascii="Arial" w:hAnsi="Arial" w:cs="Arial"/>
              </w:rPr>
            </w:pPr>
            <w:r w:rsidRPr="0061732A">
              <w:rPr>
                <w:rFonts w:ascii="Arial" w:hAnsi="Arial" w:cs="Arial"/>
              </w:rPr>
              <w:t>Reasons for poor staffing</w:t>
            </w:r>
          </w:p>
          <w:p w14:paraId="1AB1675F" w14:textId="77777777" w:rsidR="00C819B4" w:rsidRPr="0061732A" w:rsidRDefault="00C819B4" w:rsidP="00C819B4">
            <w:pPr>
              <w:pStyle w:val="ListParagraph"/>
              <w:numPr>
                <w:ilvl w:val="0"/>
                <w:numId w:val="4"/>
              </w:numPr>
              <w:spacing w:line="276" w:lineRule="auto"/>
              <w:jc w:val="both"/>
              <w:rPr>
                <w:rFonts w:ascii="Arial" w:hAnsi="Arial" w:cs="Arial"/>
              </w:rPr>
            </w:pPr>
            <w:r w:rsidRPr="0061732A">
              <w:rPr>
                <w:rFonts w:ascii="Arial" w:hAnsi="Arial" w:cs="Arial"/>
              </w:rPr>
              <w:t>Challenges with staffing: reasons and recommendations</w:t>
            </w:r>
          </w:p>
          <w:p w14:paraId="22D75B24" w14:textId="77777777" w:rsidR="00C819B4" w:rsidRPr="0061732A" w:rsidRDefault="00C819B4" w:rsidP="00C819B4">
            <w:pPr>
              <w:pStyle w:val="ListParagraph"/>
              <w:numPr>
                <w:ilvl w:val="0"/>
                <w:numId w:val="4"/>
              </w:numPr>
              <w:spacing w:line="276" w:lineRule="auto"/>
              <w:jc w:val="both"/>
              <w:rPr>
                <w:rFonts w:ascii="Arial" w:hAnsi="Arial" w:cs="Arial"/>
              </w:rPr>
            </w:pPr>
            <w:r w:rsidRPr="0061732A">
              <w:rPr>
                <w:rFonts w:ascii="Arial" w:hAnsi="Arial" w:cs="Arial"/>
              </w:rPr>
              <w:t>Challenges with equipment: reasons and recommendations</w:t>
            </w:r>
          </w:p>
          <w:p w14:paraId="3AD02D53" w14:textId="77777777" w:rsidR="00C819B4" w:rsidRPr="0061732A" w:rsidRDefault="00C819B4" w:rsidP="00C819B4">
            <w:pPr>
              <w:pStyle w:val="ListParagraph"/>
              <w:numPr>
                <w:ilvl w:val="0"/>
                <w:numId w:val="4"/>
              </w:numPr>
              <w:spacing w:line="276" w:lineRule="auto"/>
              <w:jc w:val="both"/>
              <w:rPr>
                <w:rFonts w:ascii="Arial" w:hAnsi="Arial" w:cs="Arial"/>
              </w:rPr>
            </w:pPr>
            <w:r w:rsidRPr="0061732A">
              <w:rPr>
                <w:rFonts w:ascii="Arial" w:hAnsi="Arial" w:cs="Arial"/>
              </w:rPr>
              <w:t xml:space="preserve">Other challenges, </w:t>
            </w:r>
            <w:proofErr w:type="gramStart"/>
            <w:r w:rsidRPr="0061732A">
              <w:rPr>
                <w:rFonts w:ascii="Arial" w:hAnsi="Arial" w:cs="Arial"/>
              </w:rPr>
              <w:t>reasons</w:t>
            </w:r>
            <w:proofErr w:type="gramEnd"/>
            <w:r w:rsidRPr="0061732A">
              <w:rPr>
                <w:rFonts w:ascii="Arial" w:hAnsi="Arial" w:cs="Arial"/>
              </w:rPr>
              <w:t xml:space="preserve"> and recommendations</w:t>
            </w:r>
          </w:p>
        </w:tc>
      </w:tr>
    </w:tbl>
    <w:p w14:paraId="24974AF3" w14:textId="77777777" w:rsidR="00C819B4" w:rsidRPr="0061732A" w:rsidRDefault="00C819B4" w:rsidP="00C819B4">
      <w:pPr>
        <w:spacing w:line="276" w:lineRule="auto"/>
        <w:jc w:val="both"/>
        <w:rPr>
          <w:rFonts w:ascii="Arial" w:hAnsi="Arial" w:cs="Arial"/>
          <w:b/>
          <w:bCs/>
        </w:rPr>
      </w:pPr>
      <w:r w:rsidRPr="0061732A">
        <w:rPr>
          <w:rFonts w:ascii="Arial" w:hAnsi="Arial" w:cs="Arial"/>
          <w:b/>
          <w:bCs/>
        </w:rPr>
        <w:t>2.4 Nursing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C819B4" w:rsidRPr="0061732A" w14:paraId="01F22102" w14:textId="77777777" w:rsidTr="003770B1">
        <w:tc>
          <w:tcPr>
            <w:tcW w:w="9016" w:type="dxa"/>
          </w:tcPr>
          <w:p w14:paraId="5B2310FC" w14:textId="77777777" w:rsidR="00C819B4" w:rsidRPr="0061732A" w:rsidRDefault="00C819B4" w:rsidP="00C819B4">
            <w:pPr>
              <w:pStyle w:val="ListParagraph"/>
              <w:numPr>
                <w:ilvl w:val="0"/>
                <w:numId w:val="5"/>
              </w:numPr>
              <w:spacing w:line="276" w:lineRule="auto"/>
              <w:jc w:val="both"/>
              <w:rPr>
                <w:rFonts w:ascii="Arial" w:hAnsi="Arial" w:cs="Arial"/>
              </w:rPr>
            </w:pPr>
            <w:r w:rsidRPr="0061732A">
              <w:rPr>
                <w:rFonts w:ascii="Arial" w:hAnsi="Arial" w:cs="Arial"/>
              </w:rPr>
              <w:lastRenderedPageBreak/>
              <w:t>Reasons for poor staffing</w:t>
            </w:r>
          </w:p>
          <w:p w14:paraId="6B4F830A" w14:textId="77777777" w:rsidR="00C819B4" w:rsidRPr="0061732A" w:rsidRDefault="00C819B4" w:rsidP="00C819B4">
            <w:pPr>
              <w:pStyle w:val="ListParagraph"/>
              <w:numPr>
                <w:ilvl w:val="0"/>
                <w:numId w:val="5"/>
              </w:numPr>
              <w:spacing w:line="276" w:lineRule="auto"/>
              <w:jc w:val="both"/>
              <w:rPr>
                <w:rFonts w:ascii="Arial" w:hAnsi="Arial" w:cs="Arial"/>
              </w:rPr>
            </w:pPr>
            <w:r w:rsidRPr="0061732A">
              <w:rPr>
                <w:rFonts w:ascii="Arial" w:hAnsi="Arial" w:cs="Arial"/>
              </w:rPr>
              <w:t>Challenges with staffing: reasons and recommendations</w:t>
            </w:r>
          </w:p>
          <w:p w14:paraId="6462FB42" w14:textId="77777777" w:rsidR="00C819B4" w:rsidRPr="0061732A" w:rsidRDefault="00C819B4" w:rsidP="00C819B4">
            <w:pPr>
              <w:pStyle w:val="ListParagraph"/>
              <w:numPr>
                <w:ilvl w:val="0"/>
                <w:numId w:val="5"/>
              </w:numPr>
              <w:spacing w:line="276" w:lineRule="auto"/>
              <w:jc w:val="both"/>
              <w:rPr>
                <w:rFonts w:ascii="Arial" w:hAnsi="Arial" w:cs="Arial"/>
              </w:rPr>
            </w:pPr>
            <w:r w:rsidRPr="0061732A">
              <w:rPr>
                <w:rFonts w:ascii="Arial" w:hAnsi="Arial" w:cs="Arial"/>
              </w:rPr>
              <w:t>Challenges with equipment: reasons and recommendations</w:t>
            </w:r>
          </w:p>
          <w:p w14:paraId="444E1115" w14:textId="77777777" w:rsidR="00C819B4" w:rsidRPr="0061732A" w:rsidRDefault="00C819B4" w:rsidP="00C819B4">
            <w:pPr>
              <w:pStyle w:val="ListParagraph"/>
              <w:numPr>
                <w:ilvl w:val="0"/>
                <w:numId w:val="5"/>
              </w:num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  <w:r w:rsidRPr="0061732A">
              <w:rPr>
                <w:rFonts w:ascii="Arial" w:hAnsi="Arial" w:cs="Arial"/>
              </w:rPr>
              <w:t xml:space="preserve">Other challenges, </w:t>
            </w:r>
            <w:proofErr w:type="gramStart"/>
            <w:r w:rsidRPr="0061732A">
              <w:rPr>
                <w:rFonts w:ascii="Arial" w:hAnsi="Arial" w:cs="Arial"/>
              </w:rPr>
              <w:t>reasons</w:t>
            </w:r>
            <w:proofErr w:type="gramEnd"/>
            <w:r w:rsidRPr="0061732A">
              <w:rPr>
                <w:rFonts w:ascii="Arial" w:hAnsi="Arial" w:cs="Arial"/>
              </w:rPr>
              <w:t xml:space="preserve"> and recommendations</w:t>
            </w:r>
          </w:p>
        </w:tc>
      </w:tr>
    </w:tbl>
    <w:p w14:paraId="40E8FD0D" w14:textId="77777777" w:rsidR="00C819B4" w:rsidRDefault="00C819B4" w:rsidP="00C819B4">
      <w:pPr>
        <w:spacing w:line="276" w:lineRule="auto"/>
        <w:jc w:val="both"/>
        <w:rPr>
          <w:rFonts w:ascii="Arial" w:hAnsi="Arial" w:cs="Arial"/>
          <w:b/>
        </w:rPr>
      </w:pPr>
    </w:p>
    <w:p w14:paraId="06B05A01" w14:textId="77777777" w:rsidR="00286578" w:rsidRDefault="00286578"/>
    <w:sectPr w:rsidR="0028657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74058DD"/>
    <w:multiLevelType w:val="hybridMultilevel"/>
    <w:tmpl w:val="A0927826"/>
    <w:lvl w:ilvl="0" w:tplc="1C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0A77D9C"/>
    <w:multiLevelType w:val="hybridMultilevel"/>
    <w:tmpl w:val="2CA4D524"/>
    <w:lvl w:ilvl="0" w:tplc="1C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B34219D"/>
    <w:multiLevelType w:val="hybridMultilevel"/>
    <w:tmpl w:val="52C84CA6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F6594D"/>
    <w:multiLevelType w:val="hybridMultilevel"/>
    <w:tmpl w:val="6CEE4622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6547792"/>
    <w:multiLevelType w:val="hybridMultilevel"/>
    <w:tmpl w:val="BB368682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2B5040"/>
    <w:multiLevelType w:val="hybridMultilevel"/>
    <w:tmpl w:val="C032C5F0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54A5FB4"/>
    <w:multiLevelType w:val="hybridMultilevel"/>
    <w:tmpl w:val="7736D7C0"/>
    <w:lvl w:ilvl="0" w:tplc="1C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5FB8558A"/>
    <w:multiLevelType w:val="hybridMultilevel"/>
    <w:tmpl w:val="B4F6EAC0"/>
    <w:lvl w:ilvl="0" w:tplc="1C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77293DE9"/>
    <w:multiLevelType w:val="multilevel"/>
    <w:tmpl w:val="AD5AE3C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</w:lvl>
    <w:lvl w:ilvl="2">
      <w:start w:val="6"/>
      <w:numFmt w:val="decimal"/>
      <w:lvlText w:val="%3"/>
      <w:lvlJc w:val="left"/>
      <w:pPr>
        <w:ind w:left="501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num w:numId="1" w16cid:durableId="774515928">
    <w:abstractNumId w:val="8"/>
  </w:num>
  <w:num w:numId="2" w16cid:durableId="896669571">
    <w:abstractNumId w:val="2"/>
  </w:num>
  <w:num w:numId="3" w16cid:durableId="1266038642">
    <w:abstractNumId w:val="3"/>
  </w:num>
  <w:num w:numId="4" w16cid:durableId="905993487">
    <w:abstractNumId w:val="5"/>
  </w:num>
  <w:num w:numId="5" w16cid:durableId="2062099015">
    <w:abstractNumId w:val="4"/>
  </w:num>
  <w:num w:numId="6" w16cid:durableId="1989629073">
    <w:abstractNumId w:val="7"/>
  </w:num>
  <w:num w:numId="7" w16cid:durableId="1979409670">
    <w:abstractNumId w:val="0"/>
  </w:num>
  <w:num w:numId="8" w16cid:durableId="662856928">
    <w:abstractNumId w:val="1"/>
  </w:num>
  <w:num w:numId="9" w16cid:durableId="122972851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819B4"/>
    <w:rsid w:val="00000886"/>
    <w:rsid w:val="00003A27"/>
    <w:rsid w:val="000041B4"/>
    <w:rsid w:val="00004BA4"/>
    <w:rsid w:val="000068CE"/>
    <w:rsid w:val="00006C4A"/>
    <w:rsid w:val="000156A2"/>
    <w:rsid w:val="00025DB3"/>
    <w:rsid w:val="0002621C"/>
    <w:rsid w:val="00026EA6"/>
    <w:rsid w:val="0002796D"/>
    <w:rsid w:val="00030AB9"/>
    <w:rsid w:val="00030DFA"/>
    <w:rsid w:val="00031726"/>
    <w:rsid w:val="000330B4"/>
    <w:rsid w:val="000342DD"/>
    <w:rsid w:val="00043287"/>
    <w:rsid w:val="000432C4"/>
    <w:rsid w:val="00045595"/>
    <w:rsid w:val="00047120"/>
    <w:rsid w:val="00051617"/>
    <w:rsid w:val="00051FD0"/>
    <w:rsid w:val="0005338D"/>
    <w:rsid w:val="00053F6A"/>
    <w:rsid w:val="00055350"/>
    <w:rsid w:val="00062826"/>
    <w:rsid w:val="00065E96"/>
    <w:rsid w:val="00067FEE"/>
    <w:rsid w:val="000703FB"/>
    <w:rsid w:val="00071FC9"/>
    <w:rsid w:val="000730FF"/>
    <w:rsid w:val="00082D6A"/>
    <w:rsid w:val="000859FF"/>
    <w:rsid w:val="00086DF9"/>
    <w:rsid w:val="00090E36"/>
    <w:rsid w:val="00092758"/>
    <w:rsid w:val="00095F3C"/>
    <w:rsid w:val="00097D6D"/>
    <w:rsid w:val="000A3DA1"/>
    <w:rsid w:val="000A4DF4"/>
    <w:rsid w:val="000A594F"/>
    <w:rsid w:val="000A61C2"/>
    <w:rsid w:val="000A7F1F"/>
    <w:rsid w:val="000B402E"/>
    <w:rsid w:val="000B5C9B"/>
    <w:rsid w:val="000B6322"/>
    <w:rsid w:val="000B645E"/>
    <w:rsid w:val="000C28E6"/>
    <w:rsid w:val="000C3C9E"/>
    <w:rsid w:val="000C759C"/>
    <w:rsid w:val="000D07AF"/>
    <w:rsid w:val="000D3DC6"/>
    <w:rsid w:val="000D4EED"/>
    <w:rsid w:val="000E4364"/>
    <w:rsid w:val="000E5CA9"/>
    <w:rsid w:val="000E5F1F"/>
    <w:rsid w:val="000E6652"/>
    <w:rsid w:val="000F231B"/>
    <w:rsid w:val="000F2836"/>
    <w:rsid w:val="000F2D45"/>
    <w:rsid w:val="000F3739"/>
    <w:rsid w:val="000F4032"/>
    <w:rsid w:val="000F690D"/>
    <w:rsid w:val="000F6FB8"/>
    <w:rsid w:val="00103586"/>
    <w:rsid w:val="00103E18"/>
    <w:rsid w:val="001044A2"/>
    <w:rsid w:val="00107326"/>
    <w:rsid w:val="0010736A"/>
    <w:rsid w:val="0011012E"/>
    <w:rsid w:val="00112B9F"/>
    <w:rsid w:val="00116813"/>
    <w:rsid w:val="00116CF3"/>
    <w:rsid w:val="00127190"/>
    <w:rsid w:val="00133842"/>
    <w:rsid w:val="001406CF"/>
    <w:rsid w:val="0014466A"/>
    <w:rsid w:val="00146303"/>
    <w:rsid w:val="0015015C"/>
    <w:rsid w:val="00153380"/>
    <w:rsid w:val="001626D3"/>
    <w:rsid w:val="00162AF2"/>
    <w:rsid w:val="00162B9B"/>
    <w:rsid w:val="00162EF5"/>
    <w:rsid w:val="0016435E"/>
    <w:rsid w:val="00164423"/>
    <w:rsid w:val="00165FC6"/>
    <w:rsid w:val="00171A8B"/>
    <w:rsid w:val="0017320B"/>
    <w:rsid w:val="00175ED2"/>
    <w:rsid w:val="00176431"/>
    <w:rsid w:val="001812BE"/>
    <w:rsid w:val="00184D11"/>
    <w:rsid w:val="001900FA"/>
    <w:rsid w:val="00191B77"/>
    <w:rsid w:val="0019435D"/>
    <w:rsid w:val="001971FE"/>
    <w:rsid w:val="001A1CE4"/>
    <w:rsid w:val="001A3A98"/>
    <w:rsid w:val="001A6208"/>
    <w:rsid w:val="001A7B82"/>
    <w:rsid w:val="001B38A3"/>
    <w:rsid w:val="001B6D47"/>
    <w:rsid w:val="001C4C7A"/>
    <w:rsid w:val="001C54E4"/>
    <w:rsid w:val="001C699A"/>
    <w:rsid w:val="001D0702"/>
    <w:rsid w:val="001D5B9B"/>
    <w:rsid w:val="001D6452"/>
    <w:rsid w:val="001E5D28"/>
    <w:rsid w:val="001E7003"/>
    <w:rsid w:val="001F1FEB"/>
    <w:rsid w:val="001F65C2"/>
    <w:rsid w:val="00200137"/>
    <w:rsid w:val="0020131A"/>
    <w:rsid w:val="00202552"/>
    <w:rsid w:val="0020591D"/>
    <w:rsid w:val="00205E60"/>
    <w:rsid w:val="00207A3B"/>
    <w:rsid w:val="00212779"/>
    <w:rsid w:val="00212B70"/>
    <w:rsid w:val="0021330F"/>
    <w:rsid w:val="00217CBF"/>
    <w:rsid w:val="002206A7"/>
    <w:rsid w:val="00220F40"/>
    <w:rsid w:val="00222049"/>
    <w:rsid w:val="0022439F"/>
    <w:rsid w:val="00235623"/>
    <w:rsid w:val="00235BCF"/>
    <w:rsid w:val="00236022"/>
    <w:rsid w:val="00237A12"/>
    <w:rsid w:val="002401C6"/>
    <w:rsid w:val="00242419"/>
    <w:rsid w:val="00250840"/>
    <w:rsid w:val="00252D0F"/>
    <w:rsid w:val="00262879"/>
    <w:rsid w:val="00264397"/>
    <w:rsid w:val="0026603E"/>
    <w:rsid w:val="00272E95"/>
    <w:rsid w:val="002731E3"/>
    <w:rsid w:val="00273CD1"/>
    <w:rsid w:val="00276F86"/>
    <w:rsid w:val="00276F95"/>
    <w:rsid w:val="00283624"/>
    <w:rsid w:val="002850BA"/>
    <w:rsid w:val="00286578"/>
    <w:rsid w:val="0028673A"/>
    <w:rsid w:val="00286B26"/>
    <w:rsid w:val="002872F1"/>
    <w:rsid w:val="00291B80"/>
    <w:rsid w:val="0029655D"/>
    <w:rsid w:val="00296A09"/>
    <w:rsid w:val="002A05F9"/>
    <w:rsid w:val="002A30CE"/>
    <w:rsid w:val="002A3BB3"/>
    <w:rsid w:val="002A4F81"/>
    <w:rsid w:val="002A7301"/>
    <w:rsid w:val="002A79B5"/>
    <w:rsid w:val="002B3317"/>
    <w:rsid w:val="002B6BC9"/>
    <w:rsid w:val="002C1ECC"/>
    <w:rsid w:val="002C4319"/>
    <w:rsid w:val="002D7436"/>
    <w:rsid w:val="002E22EC"/>
    <w:rsid w:val="002F2A61"/>
    <w:rsid w:val="002F7264"/>
    <w:rsid w:val="002F76AE"/>
    <w:rsid w:val="002F7F2D"/>
    <w:rsid w:val="003003FB"/>
    <w:rsid w:val="00301C0D"/>
    <w:rsid w:val="00301DF1"/>
    <w:rsid w:val="00303444"/>
    <w:rsid w:val="00304FDC"/>
    <w:rsid w:val="00305A8B"/>
    <w:rsid w:val="0030740B"/>
    <w:rsid w:val="00310918"/>
    <w:rsid w:val="003115D8"/>
    <w:rsid w:val="003156DE"/>
    <w:rsid w:val="00316A83"/>
    <w:rsid w:val="0032048C"/>
    <w:rsid w:val="00322E87"/>
    <w:rsid w:val="00323CEA"/>
    <w:rsid w:val="003268F4"/>
    <w:rsid w:val="00334385"/>
    <w:rsid w:val="00334925"/>
    <w:rsid w:val="00341F5E"/>
    <w:rsid w:val="00343AD8"/>
    <w:rsid w:val="00346F6D"/>
    <w:rsid w:val="003517A7"/>
    <w:rsid w:val="003519B0"/>
    <w:rsid w:val="00351E10"/>
    <w:rsid w:val="00354148"/>
    <w:rsid w:val="003611A3"/>
    <w:rsid w:val="00372896"/>
    <w:rsid w:val="0037776C"/>
    <w:rsid w:val="00381E14"/>
    <w:rsid w:val="00384EDA"/>
    <w:rsid w:val="00386B77"/>
    <w:rsid w:val="00390AC8"/>
    <w:rsid w:val="003921DF"/>
    <w:rsid w:val="003922F6"/>
    <w:rsid w:val="00392816"/>
    <w:rsid w:val="00392F8A"/>
    <w:rsid w:val="003962DB"/>
    <w:rsid w:val="0039736E"/>
    <w:rsid w:val="003A12B4"/>
    <w:rsid w:val="003A38C1"/>
    <w:rsid w:val="003A4366"/>
    <w:rsid w:val="003A48F5"/>
    <w:rsid w:val="003A4B68"/>
    <w:rsid w:val="003B369D"/>
    <w:rsid w:val="003C15F8"/>
    <w:rsid w:val="003C1BB8"/>
    <w:rsid w:val="003C326F"/>
    <w:rsid w:val="003C368D"/>
    <w:rsid w:val="003C7CFE"/>
    <w:rsid w:val="003D6A34"/>
    <w:rsid w:val="003E0525"/>
    <w:rsid w:val="003E1BC5"/>
    <w:rsid w:val="003E7096"/>
    <w:rsid w:val="003E7102"/>
    <w:rsid w:val="003E7D79"/>
    <w:rsid w:val="003F0A94"/>
    <w:rsid w:val="003F606A"/>
    <w:rsid w:val="00401898"/>
    <w:rsid w:val="0040799C"/>
    <w:rsid w:val="00413685"/>
    <w:rsid w:val="00413A3E"/>
    <w:rsid w:val="00414792"/>
    <w:rsid w:val="00422570"/>
    <w:rsid w:val="00423416"/>
    <w:rsid w:val="004238AB"/>
    <w:rsid w:val="00424D8E"/>
    <w:rsid w:val="00433823"/>
    <w:rsid w:val="00434FC7"/>
    <w:rsid w:val="00436FC5"/>
    <w:rsid w:val="0044710D"/>
    <w:rsid w:val="004512E2"/>
    <w:rsid w:val="00452988"/>
    <w:rsid w:val="0045792F"/>
    <w:rsid w:val="00461DBB"/>
    <w:rsid w:val="00462C1A"/>
    <w:rsid w:val="00463077"/>
    <w:rsid w:val="00464396"/>
    <w:rsid w:val="00464F39"/>
    <w:rsid w:val="00466593"/>
    <w:rsid w:val="004702FE"/>
    <w:rsid w:val="004720B3"/>
    <w:rsid w:val="00474F0B"/>
    <w:rsid w:val="004828EB"/>
    <w:rsid w:val="0048493F"/>
    <w:rsid w:val="004849A4"/>
    <w:rsid w:val="00485AE0"/>
    <w:rsid w:val="00492E8E"/>
    <w:rsid w:val="004940A7"/>
    <w:rsid w:val="00496EE1"/>
    <w:rsid w:val="004979B1"/>
    <w:rsid w:val="004A14E4"/>
    <w:rsid w:val="004A52FA"/>
    <w:rsid w:val="004A58D4"/>
    <w:rsid w:val="004A5B18"/>
    <w:rsid w:val="004A6B70"/>
    <w:rsid w:val="004B2478"/>
    <w:rsid w:val="004B3255"/>
    <w:rsid w:val="004B34CD"/>
    <w:rsid w:val="004B3CD9"/>
    <w:rsid w:val="004B7CC1"/>
    <w:rsid w:val="004C2E91"/>
    <w:rsid w:val="004D1EB4"/>
    <w:rsid w:val="004D2BF5"/>
    <w:rsid w:val="004D4AA6"/>
    <w:rsid w:val="004D5F3D"/>
    <w:rsid w:val="004D70E8"/>
    <w:rsid w:val="004E0195"/>
    <w:rsid w:val="004E2946"/>
    <w:rsid w:val="004E681B"/>
    <w:rsid w:val="004F03B4"/>
    <w:rsid w:val="004F0E49"/>
    <w:rsid w:val="004F4663"/>
    <w:rsid w:val="004F504D"/>
    <w:rsid w:val="00500059"/>
    <w:rsid w:val="00502485"/>
    <w:rsid w:val="00503433"/>
    <w:rsid w:val="00511721"/>
    <w:rsid w:val="00516E33"/>
    <w:rsid w:val="0051718D"/>
    <w:rsid w:val="005178F5"/>
    <w:rsid w:val="00520A4E"/>
    <w:rsid w:val="005214BE"/>
    <w:rsid w:val="005236A3"/>
    <w:rsid w:val="00535AB1"/>
    <w:rsid w:val="00543C3D"/>
    <w:rsid w:val="00544BA4"/>
    <w:rsid w:val="00545CB3"/>
    <w:rsid w:val="005476D5"/>
    <w:rsid w:val="00550C54"/>
    <w:rsid w:val="00552367"/>
    <w:rsid w:val="005525EC"/>
    <w:rsid w:val="00554044"/>
    <w:rsid w:val="00554440"/>
    <w:rsid w:val="00556F4F"/>
    <w:rsid w:val="00560F8E"/>
    <w:rsid w:val="005634C9"/>
    <w:rsid w:val="00564ADA"/>
    <w:rsid w:val="00565590"/>
    <w:rsid w:val="005668CA"/>
    <w:rsid w:val="00567C2A"/>
    <w:rsid w:val="005705E4"/>
    <w:rsid w:val="00575116"/>
    <w:rsid w:val="00575B40"/>
    <w:rsid w:val="005811E3"/>
    <w:rsid w:val="005816A0"/>
    <w:rsid w:val="00584D89"/>
    <w:rsid w:val="00585D16"/>
    <w:rsid w:val="00587508"/>
    <w:rsid w:val="00592F01"/>
    <w:rsid w:val="0059733A"/>
    <w:rsid w:val="005A1940"/>
    <w:rsid w:val="005A7B6F"/>
    <w:rsid w:val="005B0D93"/>
    <w:rsid w:val="005B0DCE"/>
    <w:rsid w:val="005B0EAD"/>
    <w:rsid w:val="005B776E"/>
    <w:rsid w:val="005C31E3"/>
    <w:rsid w:val="005C45AB"/>
    <w:rsid w:val="005C6D6F"/>
    <w:rsid w:val="005D0D44"/>
    <w:rsid w:val="005D1527"/>
    <w:rsid w:val="005D16F7"/>
    <w:rsid w:val="005D1E2E"/>
    <w:rsid w:val="005E0A03"/>
    <w:rsid w:val="005E79C1"/>
    <w:rsid w:val="005F4D6A"/>
    <w:rsid w:val="005F5B28"/>
    <w:rsid w:val="005F63CF"/>
    <w:rsid w:val="00602DD9"/>
    <w:rsid w:val="006051D7"/>
    <w:rsid w:val="00611B00"/>
    <w:rsid w:val="006131DF"/>
    <w:rsid w:val="006210E2"/>
    <w:rsid w:val="00621A14"/>
    <w:rsid w:val="00622628"/>
    <w:rsid w:val="006279BA"/>
    <w:rsid w:val="00627BF3"/>
    <w:rsid w:val="006311D3"/>
    <w:rsid w:val="00631A9E"/>
    <w:rsid w:val="00636256"/>
    <w:rsid w:val="00637A99"/>
    <w:rsid w:val="0064313F"/>
    <w:rsid w:val="0064416D"/>
    <w:rsid w:val="006443B9"/>
    <w:rsid w:val="00645826"/>
    <w:rsid w:val="00647C22"/>
    <w:rsid w:val="00650AD2"/>
    <w:rsid w:val="006511F8"/>
    <w:rsid w:val="00655AF2"/>
    <w:rsid w:val="00665B37"/>
    <w:rsid w:val="00667059"/>
    <w:rsid w:val="00680DBF"/>
    <w:rsid w:val="006818B0"/>
    <w:rsid w:val="00683152"/>
    <w:rsid w:val="006857B5"/>
    <w:rsid w:val="00687B4A"/>
    <w:rsid w:val="00691655"/>
    <w:rsid w:val="00692AA2"/>
    <w:rsid w:val="006934E6"/>
    <w:rsid w:val="006944BF"/>
    <w:rsid w:val="0069776D"/>
    <w:rsid w:val="006A01A0"/>
    <w:rsid w:val="006B5860"/>
    <w:rsid w:val="006B7956"/>
    <w:rsid w:val="006C1740"/>
    <w:rsid w:val="006C2B08"/>
    <w:rsid w:val="006C2E65"/>
    <w:rsid w:val="006C6B46"/>
    <w:rsid w:val="006D23EC"/>
    <w:rsid w:val="006D3D99"/>
    <w:rsid w:val="006D46C0"/>
    <w:rsid w:val="006E049C"/>
    <w:rsid w:val="006E2563"/>
    <w:rsid w:val="006E2C8B"/>
    <w:rsid w:val="006E34F2"/>
    <w:rsid w:val="006E5CB6"/>
    <w:rsid w:val="006E6FD2"/>
    <w:rsid w:val="006F5134"/>
    <w:rsid w:val="006F545A"/>
    <w:rsid w:val="006F590D"/>
    <w:rsid w:val="006F77C7"/>
    <w:rsid w:val="00701751"/>
    <w:rsid w:val="00702549"/>
    <w:rsid w:val="00703A87"/>
    <w:rsid w:val="007073F7"/>
    <w:rsid w:val="00707E1E"/>
    <w:rsid w:val="00713950"/>
    <w:rsid w:val="0071694F"/>
    <w:rsid w:val="0071741F"/>
    <w:rsid w:val="0072158F"/>
    <w:rsid w:val="0072215F"/>
    <w:rsid w:val="007230E1"/>
    <w:rsid w:val="00726AE1"/>
    <w:rsid w:val="007275AF"/>
    <w:rsid w:val="007301FC"/>
    <w:rsid w:val="00730B5A"/>
    <w:rsid w:val="00730CF8"/>
    <w:rsid w:val="00734589"/>
    <w:rsid w:val="00735722"/>
    <w:rsid w:val="00735E39"/>
    <w:rsid w:val="0074261F"/>
    <w:rsid w:val="00743DCF"/>
    <w:rsid w:val="00744D35"/>
    <w:rsid w:val="007473D0"/>
    <w:rsid w:val="00747EEE"/>
    <w:rsid w:val="007528C5"/>
    <w:rsid w:val="00753260"/>
    <w:rsid w:val="007555EA"/>
    <w:rsid w:val="007558AE"/>
    <w:rsid w:val="007579DE"/>
    <w:rsid w:val="00762401"/>
    <w:rsid w:val="0076525E"/>
    <w:rsid w:val="00765CEB"/>
    <w:rsid w:val="00765D15"/>
    <w:rsid w:val="00766471"/>
    <w:rsid w:val="00766F8E"/>
    <w:rsid w:val="007715C8"/>
    <w:rsid w:val="007721F2"/>
    <w:rsid w:val="00776DA7"/>
    <w:rsid w:val="00780B6B"/>
    <w:rsid w:val="00780D38"/>
    <w:rsid w:val="007812D7"/>
    <w:rsid w:val="00786B14"/>
    <w:rsid w:val="007943E1"/>
    <w:rsid w:val="00796676"/>
    <w:rsid w:val="007969A9"/>
    <w:rsid w:val="00797091"/>
    <w:rsid w:val="007A0ADC"/>
    <w:rsid w:val="007A3D0D"/>
    <w:rsid w:val="007A4B80"/>
    <w:rsid w:val="007A6B5A"/>
    <w:rsid w:val="007B1459"/>
    <w:rsid w:val="007B3430"/>
    <w:rsid w:val="007C108B"/>
    <w:rsid w:val="007C2E77"/>
    <w:rsid w:val="007C5A1D"/>
    <w:rsid w:val="007C6DBB"/>
    <w:rsid w:val="007D0C68"/>
    <w:rsid w:val="007D1F02"/>
    <w:rsid w:val="007D2AB8"/>
    <w:rsid w:val="007D43D7"/>
    <w:rsid w:val="007D464D"/>
    <w:rsid w:val="007D5897"/>
    <w:rsid w:val="007D5D37"/>
    <w:rsid w:val="007E5737"/>
    <w:rsid w:val="007F5494"/>
    <w:rsid w:val="00800EE5"/>
    <w:rsid w:val="00801877"/>
    <w:rsid w:val="00805AFC"/>
    <w:rsid w:val="0080603C"/>
    <w:rsid w:val="008126F7"/>
    <w:rsid w:val="00816756"/>
    <w:rsid w:val="00817D16"/>
    <w:rsid w:val="008221DC"/>
    <w:rsid w:val="00825795"/>
    <w:rsid w:val="00826A70"/>
    <w:rsid w:val="00831045"/>
    <w:rsid w:val="00831FF6"/>
    <w:rsid w:val="00836C26"/>
    <w:rsid w:val="008377BE"/>
    <w:rsid w:val="00837947"/>
    <w:rsid w:val="00845D28"/>
    <w:rsid w:val="0085197B"/>
    <w:rsid w:val="008519D9"/>
    <w:rsid w:val="0085242F"/>
    <w:rsid w:val="0085410C"/>
    <w:rsid w:val="0086004A"/>
    <w:rsid w:val="0086218E"/>
    <w:rsid w:val="00862AA7"/>
    <w:rsid w:val="0086541E"/>
    <w:rsid w:val="00865EE7"/>
    <w:rsid w:val="00866F17"/>
    <w:rsid w:val="00867256"/>
    <w:rsid w:val="008677AB"/>
    <w:rsid w:val="008715F5"/>
    <w:rsid w:val="0087319C"/>
    <w:rsid w:val="00875BFD"/>
    <w:rsid w:val="00876169"/>
    <w:rsid w:val="00876772"/>
    <w:rsid w:val="008779ED"/>
    <w:rsid w:val="008819E6"/>
    <w:rsid w:val="00884893"/>
    <w:rsid w:val="00890B67"/>
    <w:rsid w:val="008951DF"/>
    <w:rsid w:val="00895D94"/>
    <w:rsid w:val="008A0E5F"/>
    <w:rsid w:val="008A13A6"/>
    <w:rsid w:val="008A57F1"/>
    <w:rsid w:val="008A5D02"/>
    <w:rsid w:val="008A72F5"/>
    <w:rsid w:val="008B04BD"/>
    <w:rsid w:val="008B18BA"/>
    <w:rsid w:val="008B1958"/>
    <w:rsid w:val="008B1D8E"/>
    <w:rsid w:val="008B4597"/>
    <w:rsid w:val="008B5B79"/>
    <w:rsid w:val="008B7B46"/>
    <w:rsid w:val="008C00DB"/>
    <w:rsid w:val="008C0C90"/>
    <w:rsid w:val="008D61FA"/>
    <w:rsid w:val="008E0438"/>
    <w:rsid w:val="00900189"/>
    <w:rsid w:val="00904C48"/>
    <w:rsid w:val="00906383"/>
    <w:rsid w:val="00906632"/>
    <w:rsid w:val="00906B4A"/>
    <w:rsid w:val="00910B75"/>
    <w:rsid w:val="00912B4F"/>
    <w:rsid w:val="009137D0"/>
    <w:rsid w:val="00915292"/>
    <w:rsid w:val="00915B53"/>
    <w:rsid w:val="00916C75"/>
    <w:rsid w:val="0092364A"/>
    <w:rsid w:val="00924450"/>
    <w:rsid w:val="009272D4"/>
    <w:rsid w:val="00931F2C"/>
    <w:rsid w:val="0093402A"/>
    <w:rsid w:val="009356E6"/>
    <w:rsid w:val="009400C3"/>
    <w:rsid w:val="00940455"/>
    <w:rsid w:val="00941629"/>
    <w:rsid w:val="00943F61"/>
    <w:rsid w:val="009441D0"/>
    <w:rsid w:val="00944639"/>
    <w:rsid w:val="00944A51"/>
    <w:rsid w:val="00946FF9"/>
    <w:rsid w:val="00953303"/>
    <w:rsid w:val="00953EEE"/>
    <w:rsid w:val="0096149C"/>
    <w:rsid w:val="009664FF"/>
    <w:rsid w:val="0097196D"/>
    <w:rsid w:val="00974A4C"/>
    <w:rsid w:val="00977BF8"/>
    <w:rsid w:val="00981C58"/>
    <w:rsid w:val="00986933"/>
    <w:rsid w:val="009876BD"/>
    <w:rsid w:val="00990DA8"/>
    <w:rsid w:val="009A0C3D"/>
    <w:rsid w:val="009A1688"/>
    <w:rsid w:val="009A2F2E"/>
    <w:rsid w:val="009A37FA"/>
    <w:rsid w:val="009A3908"/>
    <w:rsid w:val="009B0699"/>
    <w:rsid w:val="009B0DD3"/>
    <w:rsid w:val="009B17E0"/>
    <w:rsid w:val="009B351F"/>
    <w:rsid w:val="009B394B"/>
    <w:rsid w:val="009B3F1A"/>
    <w:rsid w:val="009B66A5"/>
    <w:rsid w:val="009C4AFF"/>
    <w:rsid w:val="009D0262"/>
    <w:rsid w:val="009D3FF5"/>
    <w:rsid w:val="009E2C20"/>
    <w:rsid w:val="009E3D36"/>
    <w:rsid w:val="009E6BF4"/>
    <w:rsid w:val="009F0625"/>
    <w:rsid w:val="009F3C77"/>
    <w:rsid w:val="009F4F85"/>
    <w:rsid w:val="009F7099"/>
    <w:rsid w:val="00A02B0D"/>
    <w:rsid w:val="00A02D25"/>
    <w:rsid w:val="00A03FC6"/>
    <w:rsid w:val="00A062CD"/>
    <w:rsid w:val="00A13135"/>
    <w:rsid w:val="00A1377F"/>
    <w:rsid w:val="00A17505"/>
    <w:rsid w:val="00A17B35"/>
    <w:rsid w:val="00A20819"/>
    <w:rsid w:val="00A20C03"/>
    <w:rsid w:val="00A218B5"/>
    <w:rsid w:val="00A24423"/>
    <w:rsid w:val="00A2545B"/>
    <w:rsid w:val="00A313FF"/>
    <w:rsid w:val="00A41B1A"/>
    <w:rsid w:val="00A4408E"/>
    <w:rsid w:val="00A517FF"/>
    <w:rsid w:val="00A52C7C"/>
    <w:rsid w:val="00A52D5B"/>
    <w:rsid w:val="00A56590"/>
    <w:rsid w:val="00A61BEE"/>
    <w:rsid w:val="00A65E87"/>
    <w:rsid w:val="00A727E3"/>
    <w:rsid w:val="00A7580F"/>
    <w:rsid w:val="00A75A39"/>
    <w:rsid w:val="00A75FF7"/>
    <w:rsid w:val="00A7714B"/>
    <w:rsid w:val="00A8429A"/>
    <w:rsid w:val="00A91691"/>
    <w:rsid w:val="00A96391"/>
    <w:rsid w:val="00AA03AA"/>
    <w:rsid w:val="00AA2B14"/>
    <w:rsid w:val="00AA7200"/>
    <w:rsid w:val="00AC0C8C"/>
    <w:rsid w:val="00AC2650"/>
    <w:rsid w:val="00AC2E15"/>
    <w:rsid w:val="00AC484B"/>
    <w:rsid w:val="00AD0488"/>
    <w:rsid w:val="00AD095E"/>
    <w:rsid w:val="00AD46A4"/>
    <w:rsid w:val="00AD6D7F"/>
    <w:rsid w:val="00AE0DED"/>
    <w:rsid w:val="00AE2AFC"/>
    <w:rsid w:val="00AE2FB8"/>
    <w:rsid w:val="00AE38E7"/>
    <w:rsid w:val="00AE6ECB"/>
    <w:rsid w:val="00AF0BBC"/>
    <w:rsid w:val="00B0423D"/>
    <w:rsid w:val="00B05D55"/>
    <w:rsid w:val="00B06FFD"/>
    <w:rsid w:val="00B0705A"/>
    <w:rsid w:val="00B102D6"/>
    <w:rsid w:val="00B13D58"/>
    <w:rsid w:val="00B156C3"/>
    <w:rsid w:val="00B210E0"/>
    <w:rsid w:val="00B21642"/>
    <w:rsid w:val="00B2433F"/>
    <w:rsid w:val="00B27828"/>
    <w:rsid w:val="00B30820"/>
    <w:rsid w:val="00B33E98"/>
    <w:rsid w:val="00B356ED"/>
    <w:rsid w:val="00B4189D"/>
    <w:rsid w:val="00B425AC"/>
    <w:rsid w:val="00B45B62"/>
    <w:rsid w:val="00B507E0"/>
    <w:rsid w:val="00B51A29"/>
    <w:rsid w:val="00B551F0"/>
    <w:rsid w:val="00B63963"/>
    <w:rsid w:val="00B63D30"/>
    <w:rsid w:val="00B63E60"/>
    <w:rsid w:val="00B70A7E"/>
    <w:rsid w:val="00B70FCD"/>
    <w:rsid w:val="00B749D2"/>
    <w:rsid w:val="00B8034A"/>
    <w:rsid w:val="00B843C4"/>
    <w:rsid w:val="00B852D2"/>
    <w:rsid w:val="00B87DC6"/>
    <w:rsid w:val="00B9047A"/>
    <w:rsid w:val="00B952C0"/>
    <w:rsid w:val="00B95503"/>
    <w:rsid w:val="00B9555F"/>
    <w:rsid w:val="00B97A3A"/>
    <w:rsid w:val="00BA01E1"/>
    <w:rsid w:val="00BB0348"/>
    <w:rsid w:val="00BB0A56"/>
    <w:rsid w:val="00BB6B17"/>
    <w:rsid w:val="00BB71CC"/>
    <w:rsid w:val="00BC1DAE"/>
    <w:rsid w:val="00BC3D49"/>
    <w:rsid w:val="00BC4F5E"/>
    <w:rsid w:val="00BC7882"/>
    <w:rsid w:val="00BD5735"/>
    <w:rsid w:val="00BD67B6"/>
    <w:rsid w:val="00BE08F0"/>
    <w:rsid w:val="00BE122B"/>
    <w:rsid w:val="00BE7998"/>
    <w:rsid w:val="00BF0C78"/>
    <w:rsid w:val="00BF71FD"/>
    <w:rsid w:val="00C0008B"/>
    <w:rsid w:val="00C00AB6"/>
    <w:rsid w:val="00C03B71"/>
    <w:rsid w:val="00C10446"/>
    <w:rsid w:val="00C13056"/>
    <w:rsid w:val="00C154BB"/>
    <w:rsid w:val="00C160B3"/>
    <w:rsid w:val="00C216E6"/>
    <w:rsid w:val="00C21BD3"/>
    <w:rsid w:val="00C26CEE"/>
    <w:rsid w:val="00C26DCC"/>
    <w:rsid w:val="00C270B7"/>
    <w:rsid w:val="00C27745"/>
    <w:rsid w:val="00C4008B"/>
    <w:rsid w:val="00C40D28"/>
    <w:rsid w:val="00C43251"/>
    <w:rsid w:val="00C43D3E"/>
    <w:rsid w:val="00C45D7A"/>
    <w:rsid w:val="00C508F1"/>
    <w:rsid w:val="00C5313F"/>
    <w:rsid w:val="00C545F1"/>
    <w:rsid w:val="00C56DC8"/>
    <w:rsid w:val="00C6073D"/>
    <w:rsid w:val="00C70150"/>
    <w:rsid w:val="00C70A2D"/>
    <w:rsid w:val="00C7580E"/>
    <w:rsid w:val="00C765EC"/>
    <w:rsid w:val="00C813B7"/>
    <w:rsid w:val="00C819B4"/>
    <w:rsid w:val="00C945DC"/>
    <w:rsid w:val="00C947EC"/>
    <w:rsid w:val="00C94C22"/>
    <w:rsid w:val="00CA07C7"/>
    <w:rsid w:val="00CA26D6"/>
    <w:rsid w:val="00CA281D"/>
    <w:rsid w:val="00CB0384"/>
    <w:rsid w:val="00CB06FF"/>
    <w:rsid w:val="00CB3D23"/>
    <w:rsid w:val="00CB3E65"/>
    <w:rsid w:val="00CB6185"/>
    <w:rsid w:val="00CB6F3D"/>
    <w:rsid w:val="00CC11A6"/>
    <w:rsid w:val="00CC3282"/>
    <w:rsid w:val="00CD3186"/>
    <w:rsid w:val="00CD462A"/>
    <w:rsid w:val="00CD463E"/>
    <w:rsid w:val="00CD7143"/>
    <w:rsid w:val="00CE2066"/>
    <w:rsid w:val="00CE2B03"/>
    <w:rsid w:val="00CE6805"/>
    <w:rsid w:val="00CF0A7E"/>
    <w:rsid w:val="00CF6400"/>
    <w:rsid w:val="00CF6D6A"/>
    <w:rsid w:val="00CF7909"/>
    <w:rsid w:val="00D0070C"/>
    <w:rsid w:val="00D016F8"/>
    <w:rsid w:val="00D02BC0"/>
    <w:rsid w:val="00D052FB"/>
    <w:rsid w:val="00D06052"/>
    <w:rsid w:val="00D1435A"/>
    <w:rsid w:val="00D147C4"/>
    <w:rsid w:val="00D16B52"/>
    <w:rsid w:val="00D26122"/>
    <w:rsid w:val="00D266DC"/>
    <w:rsid w:val="00D324BF"/>
    <w:rsid w:val="00D35ECD"/>
    <w:rsid w:val="00D36EDD"/>
    <w:rsid w:val="00D45CDA"/>
    <w:rsid w:val="00D46C68"/>
    <w:rsid w:val="00D47B6E"/>
    <w:rsid w:val="00D529F6"/>
    <w:rsid w:val="00D53DE1"/>
    <w:rsid w:val="00D62C9F"/>
    <w:rsid w:val="00D70F90"/>
    <w:rsid w:val="00D71123"/>
    <w:rsid w:val="00D770EB"/>
    <w:rsid w:val="00D81273"/>
    <w:rsid w:val="00D8729E"/>
    <w:rsid w:val="00D90293"/>
    <w:rsid w:val="00D92C2C"/>
    <w:rsid w:val="00D94DBA"/>
    <w:rsid w:val="00DA206F"/>
    <w:rsid w:val="00DA2563"/>
    <w:rsid w:val="00DA29D4"/>
    <w:rsid w:val="00DA31ED"/>
    <w:rsid w:val="00DA4E08"/>
    <w:rsid w:val="00DA5D1F"/>
    <w:rsid w:val="00DB12B3"/>
    <w:rsid w:val="00DC64FA"/>
    <w:rsid w:val="00DD52D9"/>
    <w:rsid w:val="00DD69D6"/>
    <w:rsid w:val="00DE4953"/>
    <w:rsid w:val="00DE5145"/>
    <w:rsid w:val="00DE55CB"/>
    <w:rsid w:val="00DF4647"/>
    <w:rsid w:val="00DF4A9F"/>
    <w:rsid w:val="00DF579B"/>
    <w:rsid w:val="00DF7806"/>
    <w:rsid w:val="00E01CCF"/>
    <w:rsid w:val="00E01D47"/>
    <w:rsid w:val="00E05733"/>
    <w:rsid w:val="00E06AF8"/>
    <w:rsid w:val="00E06EB1"/>
    <w:rsid w:val="00E100F7"/>
    <w:rsid w:val="00E1296C"/>
    <w:rsid w:val="00E2191F"/>
    <w:rsid w:val="00E25566"/>
    <w:rsid w:val="00E300D0"/>
    <w:rsid w:val="00E30BA9"/>
    <w:rsid w:val="00E31AB7"/>
    <w:rsid w:val="00E31EE4"/>
    <w:rsid w:val="00E33A5A"/>
    <w:rsid w:val="00E372C6"/>
    <w:rsid w:val="00E4056D"/>
    <w:rsid w:val="00E41B71"/>
    <w:rsid w:val="00E42C7F"/>
    <w:rsid w:val="00E42FF6"/>
    <w:rsid w:val="00E4393E"/>
    <w:rsid w:val="00E44236"/>
    <w:rsid w:val="00E44A98"/>
    <w:rsid w:val="00E44F83"/>
    <w:rsid w:val="00E53FBC"/>
    <w:rsid w:val="00E55E7F"/>
    <w:rsid w:val="00E5738C"/>
    <w:rsid w:val="00E6071B"/>
    <w:rsid w:val="00E637F9"/>
    <w:rsid w:val="00E67FA9"/>
    <w:rsid w:val="00E73A3B"/>
    <w:rsid w:val="00E7741D"/>
    <w:rsid w:val="00E84742"/>
    <w:rsid w:val="00E84E60"/>
    <w:rsid w:val="00E87604"/>
    <w:rsid w:val="00E90BC1"/>
    <w:rsid w:val="00E91049"/>
    <w:rsid w:val="00E945B2"/>
    <w:rsid w:val="00E94E6C"/>
    <w:rsid w:val="00E95434"/>
    <w:rsid w:val="00E97394"/>
    <w:rsid w:val="00E97C62"/>
    <w:rsid w:val="00EA4E26"/>
    <w:rsid w:val="00EA5670"/>
    <w:rsid w:val="00EB060E"/>
    <w:rsid w:val="00EB545C"/>
    <w:rsid w:val="00EB713E"/>
    <w:rsid w:val="00EB74F7"/>
    <w:rsid w:val="00EC20A3"/>
    <w:rsid w:val="00EC22C2"/>
    <w:rsid w:val="00EC3484"/>
    <w:rsid w:val="00EC3FFA"/>
    <w:rsid w:val="00EC4BE1"/>
    <w:rsid w:val="00ED091B"/>
    <w:rsid w:val="00ED2134"/>
    <w:rsid w:val="00ED3187"/>
    <w:rsid w:val="00ED67CD"/>
    <w:rsid w:val="00EE1238"/>
    <w:rsid w:val="00EE1401"/>
    <w:rsid w:val="00EE2109"/>
    <w:rsid w:val="00EF3703"/>
    <w:rsid w:val="00F01C0E"/>
    <w:rsid w:val="00F01FB7"/>
    <w:rsid w:val="00F02E3B"/>
    <w:rsid w:val="00F03252"/>
    <w:rsid w:val="00F03BD0"/>
    <w:rsid w:val="00F0566B"/>
    <w:rsid w:val="00F06ED6"/>
    <w:rsid w:val="00F06F73"/>
    <w:rsid w:val="00F15878"/>
    <w:rsid w:val="00F16251"/>
    <w:rsid w:val="00F17CC4"/>
    <w:rsid w:val="00F17D5E"/>
    <w:rsid w:val="00F204DE"/>
    <w:rsid w:val="00F25B79"/>
    <w:rsid w:val="00F26461"/>
    <w:rsid w:val="00F27814"/>
    <w:rsid w:val="00F33101"/>
    <w:rsid w:val="00F37DE7"/>
    <w:rsid w:val="00F4330A"/>
    <w:rsid w:val="00F44C4A"/>
    <w:rsid w:val="00F46502"/>
    <w:rsid w:val="00F47596"/>
    <w:rsid w:val="00F50929"/>
    <w:rsid w:val="00F61D36"/>
    <w:rsid w:val="00F62B9E"/>
    <w:rsid w:val="00F64BDB"/>
    <w:rsid w:val="00F77A33"/>
    <w:rsid w:val="00F82B29"/>
    <w:rsid w:val="00F83457"/>
    <w:rsid w:val="00F87D15"/>
    <w:rsid w:val="00F90CA2"/>
    <w:rsid w:val="00F91AD4"/>
    <w:rsid w:val="00FA1AF3"/>
    <w:rsid w:val="00FA1EED"/>
    <w:rsid w:val="00FA1F2D"/>
    <w:rsid w:val="00FA4DEC"/>
    <w:rsid w:val="00FA71D4"/>
    <w:rsid w:val="00FB33D9"/>
    <w:rsid w:val="00FB7231"/>
    <w:rsid w:val="00FC0281"/>
    <w:rsid w:val="00FC044F"/>
    <w:rsid w:val="00FC1F9A"/>
    <w:rsid w:val="00FC77CB"/>
    <w:rsid w:val="00FE069E"/>
    <w:rsid w:val="00FE1914"/>
    <w:rsid w:val="00FE27AB"/>
    <w:rsid w:val="00FE3E25"/>
    <w:rsid w:val="00FE48FA"/>
    <w:rsid w:val="00FE71CD"/>
    <w:rsid w:val="00FF3362"/>
    <w:rsid w:val="00FF48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,"/>
  <w14:docId w14:val="00F9E76A"/>
  <w15:chartTrackingRefBased/>
  <w15:docId w15:val="{51FA3E8E-BA78-4EA4-B409-B3CE4A9B63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Z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819B4"/>
  </w:style>
  <w:style w:type="paragraph" w:styleId="Heading1">
    <w:name w:val="heading 1"/>
    <w:basedOn w:val="Normal"/>
    <w:next w:val="Normal"/>
    <w:link w:val="Heading1Char"/>
    <w:uiPriority w:val="9"/>
    <w:qFormat/>
    <w:rsid w:val="00C819B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819B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819B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819B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819B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819B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819B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819B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819B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819B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819B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819B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819B4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819B4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819B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819B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819B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819B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819B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819B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819B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819B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819B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819B4"/>
    <w:rPr>
      <w:i/>
      <w:iCs/>
      <w:color w:val="404040" w:themeColor="text1" w:themeTint="BF"/>
    </w:rPr>
  </w:style>
  <w:style w:type="paragraph" w:styleId="ListParagraph">
    <w:name w:val="List Paragraph"/>
    <w:aliases w:val="List Paragraph 1,1st level - Bullet List Paragraph,List Paragraph1,Lettre d'introduction,Paragrafo elenco,Resume Title,Bullet list,C-Change,Indent Paragraph,Figure_name,footer text,Table of contents numbered,Standard Bulleted List"/>
    <w:basedOn w:val="Normal"/>
    <w:link w:val="ListParagraphChar"/>
    <w:uiPriority w:val="34"/>
    <w:qFormat/>
    <w:rsid w:val="00C819B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819B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819B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819B4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819B4"/>
    <w:rPr>
      <w:b/>
      <w:bCs/>
      <w:smallCaps/>
      <w:color w:val="0F4761" w:themeColor="accent1" w:themeShade="BF"/>
      <w:spacing w:val="5"/>
    </w:rPr>
  </w:style>
  <w:style w:type="character" w:customStyle="1" w:styleId="ListParagraphChar">
    <w:name w:val="List Paragraph Char"/>
    <w:aliases w:val="List Paragraph 1 Char,1st level - Bullet List Paragraph Char,List Paragraph1 Char,Lettre d'introduction Char,Paragrafo elenco Char,Resume Title Char,Bullet list Char,C-Change Char,Indent Paragraph Char,Figure_name Char"/>
    <w:link w:val="ListParagraph"/>
    <w:uiPriority w:val="34"/>
    <w:locked/>
    <w:rsid w:val="00C819B4"/>
  </w:style>
  <w:style w:type="table" w:styleId="TableGrid">
    <w:name w:val="Table Grid"/>
    <w:basedOn w:val="TableNormal"/>
    <w:uiPriority w:val="39"/>
    <w:rsid w:val="00C819B4"/>
    <w:pPr>
      <w:spacing w:after="0" w:line="240" w:lineRule="auto"/>
    </w:pPr>
    <w:rPr>
      <w:rFonts w:ascii="Calibri" w:eastAsia="Calibri" w:hAnsi="Calibri" w:cs="Calibri"/>
      <w:kern w:val="0"/>
      <w:lang w:eastAsia="en-Z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280</Words>
  <Characters>1888</Characters>
  <Application>Microsoft Office Word</Application>
  <DocSecurity>0</DocSecurity>
  <Lines>48</Lines>
  <Paragraphs>38</Paragraphs>
  <ScaleCrop>false</ScaleCrop>
  <Company/>
  <LinksUpToDate>false</LinksUpToDate>
  <CharactersWithSpaces>2130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Ramashia, Portia</dc:creator>
  <cp:keywords/>
  <dc:description/>
  <cp:lastModifiedBy>Ramashia, Portia</cp:lastModifiedBy>
  <cp:revision>1</cp:revision>
  <dcterms:created xsi:type="dcterms:W3CDTF">2024-05-10T11:55:00Z</dcterms:created>
  <dcterms:modified xsi:type="dcterms:W3CDTF">2024-05-10T11:58:00Z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57553bd6-750c-4ec1-98dd-07def724388a</vt:lpwstr>
  </property>
</Properties>
</file>